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F73" w:rsidRPr="00F92F73" w:rsidRDefault="00F92F73" w:rsidP="00F92F73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92F73">
        <w:rPr>
          <w:rFonts w:ascii="Times New Roman" w:eastAsia="Calibri" w:hAnsi="Times New Roman" w:cs="Times New Roman"/>
          <w:b/>
          <w:sz w:val="28"/>
          <w:szCs w:val="28"/>
        </w:rPr>
        <w:t>Новопесчанский сельсовет Чистоозерного района Новосибирской области</w:t>
      </w:r>
    </w:p>
    <w:p w:rsidR="00F92F73" w:rsidRPr="00F92F73" w:rsidRDefault="00F92F73" w:rsidP="00F92F73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2F73" w:rsidRPr="00F92F73" w:rsidRDefault="00F92F73" w:rsidP="00F92F73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92F73">
        <w:rPr>
          <w:rFonts w:ascii="Times New Roman" w:eastAsia="Calibri" w:hAnsi="Times New Roman" w:cs="Times New Roman"/>
          <w:b/>
          <w:sz w:val="28"/>
          <w:szCs w:val="28"/>
        </w:rPr>
        <w:t>АДМИНИСТРАЦИЯ НОВОПЕСЧАНСКОГО СЕЛЬСОВЕТА</w:t>
      </w:r>
    </w:p>
    <w:p w:rsidR="00F92F73" w:rsidRPr="00F92F73" w:rsidRDefault="00F92F73" w:rsidP="00F92F73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92F73">
        <w:rPr>
          <w:rFonts w:ascii="Times New Roman" w:eastAsia="Calibri" w:hAnsi="Times New Roman" w:cs="Times New Roman"/>
          <w:b/>
          <w:sz w:val="28"/>
          <w:szCs w:val="28"/>
        </w:rPr>
        <w:t>ЧИСТООЗЕРНОГО РАЙОНА НОВОСИБИРСКОЙ ОБЛАСТИ</w:t>
      </w:r>
    </w:p>
    <w:p w:rsidR="00F92F73" w:rsidRPr="00F92F73" w:rsidRDefault="00F92F73" w:rsidP="00F92F73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2F73" w:rsidRPr="00F92F73" w:rsidRDefault="00F92F73" w:rsidP="00F92F73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2F73" w:rsidRPr="00F92F73" w:rsidRDefault="00F92F73" w:rsidP="00F92F73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92F73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F92F73" w:rsidRPr="00F92F73" w:rsidRDefault="00F92F73" w:rsidP="00F92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2F73" w:rsidRPr="00F92F73" w:rsidRDefault="00F92F73" w:rsidP="00F92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2F73" w:rsidRPr="00F92F73" w:rsidRDefault="00F92F73" w:rsidP="00F92F73">
      <w:pPr>
        <w:tabs>
          <w:tab w:val="left" w:pos="84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от 10.02.2021г.</w:t>
      </w:r>
      <w:r w:rsidRPr="00F92F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7</w:t>
      </w:r>
    </w:p>
    <w:p w:rsidR="00F92F73" w:rsidRPr="00F92F73" w:rsidRDefault="00F92F73" w:rsidP="00F92F73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  <w:lang w:eastAsia="ru-RU"/>
        </w:rPr>
      </w:pPr>
    </w:p>
    <w:p w:rsidR="00F92F73" w:rsidRPr="00F92F73" w:rsidRDefault="00F92F73" w:rsidP="00F92F73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  <w:lang w:eastAsia="ru-RU"/>
        </w:rPr>
      </w:pPr>
      <w:r w:rsidRPr="00F92F73">
        <w:rPr>
          <w:rFonts w:ascii="Calibri" w:eastAsia="Calibri" w:hAnsi="Calibri" w:cs="Times New Roman"/>
          <w:sz w:val="28"/>
          <w:szCs w:val="28"/>
          <w:lang w:eastAsia="ru-RU"/>
        </w:rPr>
        <w:t>О проведении противопаводковых мероприятий в весенний период 2021 года.</w:t>
      </w:r>
    </w:p>
    <w:p w:rsidR="00F92F73" w:rsidRPr="00F92F73" w:rsidRDefault="00F92F73" w:rsidP="00F92F73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  <w:lang w:eastAsia="ru-RU"/>
        </w:rPr>
      </w:pPr>
    </w:p>
    <w:p w:rsidR="00F92F73" w:rsidRPr="00F92F73" w:rsidRDefault="00F92F73" w:rsidP="00F92F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92F73">
        <w:rPr>
          <w:rFonts w:ascii="Calibri" w:eastAsia="Calibri" w:hAnsi="Calibri" w:cs="Times New Roman"/>
          <w:color w:val="000000"/>
          <w:spacing w:val="1"/>
          <w:sz w:val="28"/>
          <w:szCs w:val="28"/>
          <w:lang w:eastAsia="ru-RU"/>
        </w:rPr>
        <w:t xml:space="preserve">Во исполнении Распоряжения Губернатора Новосибирской области от 21.01.2021 г.  № 8 – р «О мероприятиях по организации пропуска паводковых вод на территории Новосибирской области в 2021 году», в соответствии с Уставом Новопесчанского сельсовета Чистоозёрного района, в целях предотвращения возникновения чрезвычайных ситуаций, связанных с весенним паводком 2021г., </w:t>
      </w:r>
      <w:r w:rsidRPr="00F92F73">
        <w:rPr>
          <w:rFonts w:ascii="Calibri" w:eastAsia="Calibri" w:hAnsi="Calibri" w:cs="Times New Roman"/>
          <w:color w:val="000000"/>
          <w:sz w:val="28"/>
          <w:szCs w:val="28"/>
          <w:lang w:eastAsia="ru-RU"/>
        </w:rPr>
        <w:t xml:space="preserve">обеспечения нормальных условий жизнедеятельности населения, устойчивой работы </w:t>
      </w:r>
      <w:r w:rsidRPr="00F92F73">
        <w:rPr>
          <w:rFonts w:ascii="Calibri" w:eastAsia="Calibri" w:hAnsi="Calibri" w:cs="Times New Roman"/>
          <w:color w:val="000000"/>
          <w:spacing w:val="1"/>
          <w:sz w:val="28"/>
          <w:szCs w:val="28"/>
          <w:lang w:eastAsia="ru-RU"/>
        </w:rPr>
        <w:t>экономики и социальной сферы поселения</w:t>
      </w:r>
      <w:r w:rsidRPr="00F92F73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 xml:space="preserve"> администрация Новопесчанского сельсовета Чистоозерного района Новосибирской области</w:t>
      </w:r>
      <w:r w:rsidRPr="00F92F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                       </w:t>
      </w:r>
    </w:p>
    <w:p w:rsidR="00F92F73" w:rsidRPr="00F92F73" w:rsidRDefault="00F92F73" w:rsidP="00F92F7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92F73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п о с т а н о в л я е т:</w:t>
      </w:r>
    </w:p>
    <w:p w:rsidR="00F92F73" w:rsidRPr="00F92F73" w:rsidRDefault="00F92F73" w:rsidP="00F92F73">
      <w:pPr>
        <w:shd w:val="clear" w:color="auto" w:fill="FFFFFF"/>
        <w:spacing w:after="0" w:line="238" w:lineRule="auto"/>
        <w:jc w:val="both"/>
        <w:rPr>
          <w:rFonts w:ascii="Calibri" w:eastAsia="Calibri" w:hAnsi="Calibri" w:cs="Times New Roman"/>
          <w:color w:val="000000"/>
          <w:spacing w:val="-1"/>
          <w:sz w:val="28"/>
          <w:szCs w:val="28"/>
          <w:lang w:eastAsia="ru-RU"/>
        </w:rPr>
      </w:pPr>
      <w:r w:rsidRPr="00F92F73">
        <w:rPr>
          <w:rFonts w:ascii="Calibri" w:eastAsia="Calibri" w:hAnsi="Calibri" w:cs="Times New Roman"/>
          <w:color w:val="000000"/>
          <w:spacing w:val="1"/>
          <w:sz w:val="28"/>
          <w:szCs w:val="28"/>
          <w:lang w:eastAsia="ru-RU"/>
        </w:rPr>
        <w:t xml:space="preserve">       </w:t>
      </w:r>
      <w:r w:rsidRPr="00F92F73">
        <w:rPr>
          <w:rFonts w:ascii="Calibri" w:eastAsia="Calibri" w:hAnsi="Calibri" w:cs="Times New Roman"/>
          <w:color w:val="000000"/>
          <w:spacing w:val="-1"/>
          <w:sz w:val="28"/>
          <w:szCs w:val="28"/>
          <w:lang w:eastAsia="ru-RU"/>
        </w:rPr>
        <w:t>1. Утвердить противопаводковую комиссию администрации Новопесчанского сельсовета (приложение № 1)</w:t>
      </w:r>
    </w:p>
    <w:p w:rsidR="00F92F73" w:rsidRPr="00F92F73" w:rsidRDefault="00F92F73" w:rsidP="00F92F73">
      <w:pPr>
        <w:shd w:val="clear" w:color="auto" w:fill="FFFFFF"/>
        <w:spacing w:after="0" w:line="238" w:lineRule="auto"/>
        <w:jc w:val="both"/>
        <w:rPr>
          <w:rFonts w:ascii="Calibri" w:eastAsia="Calibri" w:hAnsi="Calibri" w:cs="Times New Roman"/>
          <w:color w:val="000000"/>
          <w:spacing w:val="-1"/>
          <w:sz w:val="28"/>
          <w:szCs w:val="28"/>
          <w:lang w:eastAsia="ru-RU"/>
        </w:rPr>
      </w:pPr>
      <w:r w:rsidRPr="00F92F73">
        <w:rPr>
          <w:rFonts w:ascii="Calibri" w:eastAsia="Calibri" w:hAnsi="Calibri" w:cs="Times New Roman"/>
          <w:color w:val="000000"/>
          <w:spacing w:val="-1"/>
          <w:sz w:val="28"/>
          <w:szCs w:val="28"/>
          <w:lang w:eastAsia="ru-RU"/>
        </w:rPr>
        <w:t xml:space="preserve">        2. Утвердить план проведения противопаводковых мероприятий в весенний период 2021 г. (приложение № 2)</w:t>
      </w:r>
    </w:p>
    <w:p w:rsidR="00F92F73" w:rsidRPr="00F92F73" w:rsidRDefault="00F92F73" w:rsidP="00F92F73">
      <w:pPr>
        <w:shd w:val="clear" w:color="auto" w:fill="FFFFFF"/>
        <w:spacing w:after="0" w:line="238" w:lineRule="auto"/>
        <w:jc w:val="both"/>
        <w:rPr>
          <w:rFonts w:ascii="Calibri" w:eastAsia="Calibri" w:hAnsi="Calibri" w:cs="Times New Roman"/>
          <w:color w:val="000000"/>
          <w:spacing w:val="-1"/>
          <w:sz w:val="28"/>
          <w:szCs w:val="28"/>
          <w:lang w:eastAsia="ru-RU"/>
        </w:rPr>
      </w:pPr>
      <w:r w:rsidRPr="00F92F73">
        <w:rPr>
          <w:rFonts w:ascii="Calibri" w:eastAsia="Calibri" w:hAnsi="Calibri" w:cs="Times New Roman"/>
          <w:color w:val="000000"/>
          <w:spacing w:val="-1"/>
          <w:sz w:val="28"/>
          <w:szCs w:val="28"/>
          <w:lang w:eastAsia="ru-RU"/>
        </w:rPr>
        <w:t xml:space="preserve">        3. Провести обследование территории, определить объемы работ и места возможного подтопления.</w:t>
      </w:r>
    </w:p>
    <w:p w:rsidR="00F92F73" w:rsidRPr="00F92F73" w:rsidRDefault="00F92F73" w:rsidP="00F92F73">
      <w:pPr>
        <w:shd w:val="clear" w:color="auto" w:fill="FFFFFF"/>
        <w:spacing w:after="0" w:line="238" w:lineRule="auto"/>
        <w:jc w:val="both"/>
        <w:rPr>
          <w:rFonts w:ascii="Calibri" w:eastAsia="Calibri" w:hAnsi="Calibri" w:cs="Times New Roman"/>
          <w:color w:val="000000"/>
          <w:spacing w:val="-1"/>
          <w:sz w:val="28"/>
          <w:szCs w:val="28"/>
          <w:lang w:eastAsia="ru-RU"/>
        </w:rPr>
      </w:pPr>
      <w:r w:rsidRPr="00F92F73">
        <w:rPr>
          <w:rFonts w:ascii="Calibri" w:eastAsia="Calibri" w:hAnsi="Calibri" w:cs="Times New Roman"/>
          <w:color w:val="000000"/>
          <w:spacing w:val="-1"/>
          <w:sz w:val="28"/>
          <w:szCs w:val="28"/>
          <w:lang w:eastAsia="ru-RU"/>
        </w:rPr>
        <w:t xml:space="preserve">        4. Определить силы и средства, привлекаемые для противопаводковых мероприятий (заключение договора с АО «Новосибирскавтодор» Купинский ДРСУ).</w:t>
      </w:r>
    </w:p>
    <w:p w:rsidR="00F92F73" w:rsidRPr="00F92F73" w:rsidRDefault="00F92F73" w:rsidP="00F92F73">
      <w:pPr>
        <w:shd w:val="clear" w:color="auto" w:fill="FFFFFF"/>
        <w:spacing w:after="0" w:line="238" w:lineRule="auto"/>
        <w:jc w:val="both"/>
        <w:rPr>
          <w:rFonts w:ascii="Calibri" w:eastAsia="Calibri" w:hAnsi="Calibri" w:cs="Times New Roman"/>
          <w:color w:val="000000"/>
          <w:spacing w:val="-1"/>
          <w:sz w:val="28"/>
          <w:szCs w:val="28"/>
          <w:lang w:eastAsia="ru-RU"/>
        </w:rPr>
      </w:pPr>
      <w:r w:rsidRPr="00F92F73">
        <w:rPr>
          <w:rFonts w:ascii="Calibri" w:eastAsia="Calibri" w:hAnsi="Calibri" w:cs="Times New Roman"/>
          <w:color w:val="000000"/>
          <w:spacing w:val="-1"/>
          <w:sz w:val="28"/>
          <w:szCs w:val="28"/>
          <w:lang w:eastAsia="ru-RU"/>
        </w:rPr>
        <w:t xml:space="preserve">         5.   Провести работы (в срок до 30.03.2021 года) по очистке от снега кровель жилых и общественных зданий, улиц, кюветов, водосточных труб, в дальнейшем провести работы по пропуску талых вод. Привлечь к данным работам силы и средства предприятий, организаций, трудоспособное население.</w:t>
      </w:r>
    </w:p>
    <w:p w:rsidR="00F92F73" w:rsidRPr="00F92F73" w:rsidRDefault="00F92F73" w:rsidP="00F92F73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  <w:lang w:eastAsia="ru-RU"/>
        </w:rPr>
      </w:pPr>
      <w:r w:rsidRPr="00F92F73">
        <w:rPr>
          <w:rFonts w:ascii="Calibri" w:eastAsia="Calibri" w:hAnsi="Calibri" w:cs="Times New Roman"/>
          <w:sz w:val="28"/>
          <w:szCs w:val="28"/>
          <w:lang w:eastAsia="ru-RU"/>
        </w:rPr>
        <w:t xml:space="preserve">         6.   </w:t>
      </w:r>
      <w:r w:rsidRPr="00F92F7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данное постановление в газете «Вестник МО Новопесчанского сельсовета» и разместить на официальном сайте администрации Новопесчанского сельсовета Чистоозерного района Новосибирской области в сети интернет.</w:t>
      </w:r>
    </w:p>
    <w:p w:rsidR="00F92F73" w:rsidRPr="00F92F73" w:rsidRDefault="00F92F73" w:rsidP="00F92F73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  <w:lang w:eastAsia="ru-RU"/>
        </w:rPr>
      </w:pPr>
      <w:r w:rsidRPr="00F92F73">
        <w:rPr>
          <w:rFonts w:ascii="Calibri" w:eastAsia="Calibri" w:hAnsi="Calibri" w:cs="Times New Roman"/>
          <w:sz w:val="28"/>
          <w:szCs w:val="28"/>
          <w:lang w:eastAsia="ru-RU"/>
        </w:rPr>
        <w:t xml:space="preserve">         7.  Контроль за исполнением настоящего постановления оставляю за собой.</w:t>
      </w:r>
    </w:p>
    <w:p w:rsidR="00F92F73" w:rsidRPr="00F92F73" w:rsidRDefault="00F92F73" w:rsidP="00F92F73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  <w:lang w:eastAsia="ru-RU"/>
        </w:rPr>
      </w:pPr>
    </w:p>
    <w:p w:rsidR="00F92F73" w:rsidRPr="00F92F73" w:rsidRDefault="00F92F73" w:rsidP="00F92F73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  <w:lang w:eastAsia="ru-RU"/>
        </w:rPr>
      </w:pPr>
    </w:p>
    <w:p w:rsidR="00F92F73" w:rsidRPr="00F92F73" w:rsidRDefault="00F92F73" w:rsidP="00F92F7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F92F7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Глава Новопесчанского сельсовета</w:t>
      </w:r>
    </w:p>
    <w:p w:rsidR="00F92F73" w:rsidRPr="00F92F73" w:rsidRDefault="00F92F73" w:rsidP="00F92F7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F92F7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Чистоозерного района</w:t>
      </w:r>
    </w:p>
    <w:p w:rsidR="00F92F73" w:rsidRPr="00F92F73" w:rsidRDefault="00F92F73" w:rsidP="00F92F7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92F7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Новосибирской области                                                                               И.М. Гнидюк              </w:t>
      </w:r>
    </w:p>
    <w:p w:rsidR="00F92F73" w:rsidRPr="00F92F73" w:rsidRDefault="00F92F73" w:rsidP="00F92F73">
      <w:pPr>
        <w:spacing w:after="0" w:line="240" w:lineRule="auto"/>
        <w:jc w:val="right"/>
        <w:rPr>
          <w:rFonts w:ascii="Calibri" w:eastAsia="Calibri" w:hAnsi="Calibri" w:cs="Times New Roman"/>
          <w:sz w:val="28"/>
          <w:szCs w:val="28"/>
          <w:lang w:eastAsia="ru-RU"/>
        </w:rPr>
      </w:pPr>
    </w:p>
    <w:p w:rsidR="00F92F73" w:rsidRPr="00F92F73" w:rsidRDefault="00F92F73" w:rsidP="00F92F73">
      <w:pPr>
        <w:spacing w:after="0" w:line="240" w:lineRule="auto"/>
        <w:jc w:val="right"/>
        <w:rPr>
          <w:rFonts w:ascii="Calibri" w:eastAsia="Calibri" w:hAnsi="Calibri" w:cs="Times New Roman"/>
          <w:sz w:val="28"/>
          <w:szCs w:val="28"/>
          <w:lang w:eastAsia="ru-RU"/>
        </w:rPr>
      </w:pPr>
    </w:p>
    <w:p w:rsidR="00F92F73" w:rsidRPr="00F92F73" w:rsidRDefault="00F92F73" w:rsidP="00F92F73">
      <w:pPr>
        <w:spacing w:after="0" w:line="240" w:lineRule="auto"/>
        <w:jc w:val="right"/>
        <w:rPr>
          <w:rFonts w:ascii="Calibri" w:eastAsia="Calibri" w:hAnsi="Calibri" w:cs="Times New Roman"/>
          <w:sz w:val="28"/>
          <w:szCs w:val="28"/>
          <w:lang w:eastAsia="ru-RU"/>
        </w:rPr>
      </w:pPr>
    </w:p>
    <w:p w:rsidR="00F92F73" w:rsidRDefault="00F92F73" w:rsidP="00F92F73">
      <w:pPr>
        <w:spacing w:after="0" w:line="240" w:lineRule="auto"/>
        <w:jc w:val="right"/>
        <w:rPr>
          <w:rFonts w:ascii="Calibri" w:eastAsia="Calibri" w:hAnsi="Calibri" w:cs="Times New Roman"/>
          <w:sz w:val="28"/>
          <w:szCs w:val="28"/>
          <w:lang w:eastAsia="ru-RU"/>
        </w:rPr>
      </w:pPr>
    </w:p>
    <w:p w:rsidR="00F92F73" w:rsidRPr="00F92F73" w:rsidRDefault="00F92F73" w:rsidP="00F92F73">
      <w:pPr>
        <w:spacing w:after="0" w:line="240" w:lineRule="auto"/>
        <w:jc w:val="right"/>
        <w:rPr>
          <w:rFonts w:ascii="Calibri" w:eastAsia="Calibri" w:hAnsi="Calibri" w:cs="Times New Roman"/>
          <w:sz w:val="28"/>
          <w:szCs w:val="28"/>
          <w:lang w:eastAsia="ru-RU"/>
        </w:rPr>
      </w:pPr>
      <w:bookmarkStart w:id="0" w:name="_GoBack"/>
      <w:bookmarkEnd w:id="0"/>
      <w:r w:rsidRPr="00F92F73">
        <w:rPr>
          <w:rFonts w:ascii="Calibri" w:eastAsia="Calibri" w:hAnsi="Calibri" w:cs="Times New Roman"/>
          <w:sz w:val="28"/>
          <w:szCs w:val="28"/>
          <w:lang w:eastAsia="ru-RU"/>
        </w:rPr>
        <w:lastRenderedPageBreak/>
        <w:t xml:space="preserve">Приложение № 1                                                                                            </w:t>
      </w:r>
    </w:p>
    <w:p w:rsidR="00F92F73" w:rsidRPr="00F92F73" w:rsidRDefault="00F92F73" w:rsidP="00F92F73">
      <w:pPr>
        <w:spacing w:after="0" w:line="240" w:lineRule="auto"/>
        <w:jc w:val="right"/>
        <w:rPr>
          <w:rFonts w:ascii="Calibri" w:eastAsia="Calibri" w:hAnsi="Calibri" w:cs="Times New Roman"/>
          <w:sz w:val="28"/>
          <w:szCs w:val="28"/>
          <w:lang w:eastAsia="ru-RU"/>
        </w:rPr>
      </w:pPr>
      <w:r w:rsidRPr="00F92F73">
        <w:rPr>
          <w:rFonts w:ascii="Calibri" w:eastAsia="Calibri" w:hAnsi="Calibri" w:cs="Times New Roman"/>
          <w:sz w:val="28"/>
          <w:szCs w:val="28"/>
          <w:lang w:eastAsia="ru-RU"/>
        </w:rPr>
        <w:t>Утверждено</w:t>
      </w:r>
    </w:p>
    <w:p w:rsidR="00F92F73" w:rsidRPr="00F92F73" w:rsidRDefault="00F92F73" w:rsidP="00F92F73">
      <w:pPr>
        <w:spacing w:after="0" w:line="240" w:lineRule="auto"/>
        <w:jc w:val="right"/>
        <w:rPr>
          <w:rFonts w:ascii="Calibri" w:eastAsia="Calibri" w:hAnsi="Calibri" w:cs="Times New Roman"/>
          <w:sz w:val="28"/>
          <w:szCs w:val="28"/>
          <w:lang w:eastAsia="ru-RU"/>
        </w:rPr>
      </w:pPr>
      <w:r w:rsidRPr="00F92F73">
        <w:rPr>
          <w:rFonts w:ascii="Calibri" w:eastAsia="Calibri" w:hAnsi="Calibri" w:cs="Times New Roman"/>
          <w:sz w:val="28"/>
          <w:szCs w:val="28"/>
          <w:lang w:eastAsia="ru-RU"/>
        </w:rPr>
        <w:t>Постановлением администрации</w:t>
      </w:r>
    </w:p>
    <w:p w:rsidR="00F92F73" w:rsidRPr="00F92F73" w:rsidRDefault="00F92F73" w:rsidP="00F92F73">
      <w:pPr>
        <w:spacing w:after="0" w:line="240" w:lineRule="auto"/>
        <w:jc w:val="right"/>
        <w:rPr>
          <w:rFonts w:ascii="Calibri" w:eastAsia="Calibri" w:hAnsi="Calibri" w:cs="Times New Roman"/>
          <w:sz w:val="28"/>
          <w:szCs w:val="28"/>
          <w:lang w:eastAsia="ru-RU"/>
        </w:rPr>
      </w:pPr>
      <w:r w:rsidRPr="00F92F73">
        <w:rPr>
          <w:rFonts w:ascii="Calibri" w:eastAsia="Calibri" w:hAnsi="Calibri" w:cs="Times New Roman"/>
          <w:sz w:val="28"/>
          <w:szCs w:val="28"/>
          <w:lang w:eastAsia="ru-RU"/>
        </w:rPr>
        <w:t>Новопесчанского сельсовета</w:t>
      </w:r>
    </w:p>
    <w:p w:rsidR="00F92F73" w:rsidRPr="00F92F73" w:rsidRDefault="00F92F73" w:rsidP="00F92F73">
      <w:pPr>
        <w:spacing w:after="0" w:line="240" w:lineRule="auto"/>
        <w:jc w:val="right"/>
        <w:rPr>
          <w:rFonts w:ascii="Calibri" w:eastAsia="Calibri" w:hAnsi="Calibri" w:cs="Times New Roman"/>
          <w:sz w:val="28"/>
          <w:szCs w:val="28"/>
          <w:lang w:eastAsia="ru-RU"/>
        </w:rPr>
      </w:pPr>
      <w:r w:rsidRPr="00F92F73">
        <w:rPr>
          <w:rFonts w:ascii="Calibri" w:eastAsia="Calibri" w:hAnsi="Calibri" w:cs="Times New Roman"/>
          <w:sz w:val="28"/>
          <w:szCs w:val="28"/>
          <w:lang w:eastAsia="ru-RU"/>
        </w:rPr>
        <w:t>От 10.02.2021г   № 7</w:t>
      </w:r>
    </w:p>
    <w:p w:rsidR="00F92F73" w:rsidRPr="00F92F73" w:rsidRDefault="00F92F73" w:rsidP="00F92F73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  <w:lang w:eastAsia="ru-RU"/>
        </w:rPr>
      </w:pPr>
    </w:p>
    <w:p w:rsidR="00F92F73" w:rsidRPr="00F92F73" w:rsidRDefault="00F92F73" w:rsidP="00F92F73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  <w:lang w:eastAsia="ru-RU"/>
        </w:rPr>
      </w:pPr>
    </w:p>
    <w:p w:rsidR="00F92F73" w:rsidRPr="00F92F73" w:rsidRDefault="00F92F73" w:rsidP="00F92F73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  <w:lang w:eastAsia="ru-RU"/>
        </w:rPr>
      </w:pPr>
    </w:p>
    <w:p w:rsidR="00F92F73" w:rsidRPr="00F92F73" w:rsidRDefault="00F92F73" w:rsidP="00F92F73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  <w:lang w:eastAsia="ru-RU"/>
        </w:rPr>
      </w:pPr>
      <w:r w:rsidRPr="00F92F73">
        <w:rPr>
          <w:rFonts w:ascii="Calibri" w:eastAsia="Calibri" w:hAnsi="Calibri" w:cs="Times New Roman"/>
          <w:sz w:val="28"/>
          <w:szCs w:val="28"/>
          <w:lang w:eastAsia="ru-RU"/>
        </w:rPr>
        <w:t>СОСТАВ:</w:t>
      </w:r>
    </w:p>
    <w:p w:rsidR="00F92F73" w:rsidRPr="00F92F73" w:rsidRDefault="00F92F73" w:rsidP="00F92F73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  <w:lang w:eastAsia="ru-RU"/>
        </w:rPr>
      </w:pPr>
    </w:p>
    <w:p w:rsidR="00F92F73" w:rsidRPr="00F92F73" w:rsidRDefault="00F92F73" w:rsidP="00F92F73">
      <w:pPr>
        <w:spacing w:after="0" w:line="240" w:lineRule="auto"/>
        <w:rPr>
          <w:rFonts w:ascii="Calibri" w:eastAsia="Calibri" w:hAnsi="Calibri" w:cs="Times New Roman"/>
          <w:sz w:val="28"/>
          <w:szCs w:val="28"/>
          <w:lang w:eastAsia="ru-RU"/>
        </w:rPr>
      </w:pPr>
      <w:r w:rsidRPr="00F92F73">
        <w:rPr>
          <w:rFonts w:ascii="Calibri" w:eastAsia="Calibri" w:hAnsi="Calibri" w:cs="Times New Roman"/>
          <w:sz w:val="28"/>
          <w:szCs w:val="28"/>
          <w:lang w:eastAsia="ru-RU"/>
        </w:rPr>
        <w:t>Противопаводковой комиссии администрации Новопесчанского сельсовета.</w:t>
      </w:r>
    </w:p>
    <w:p w:rsidR="00F92F73" w:rsidRPr="00F92F73" w:rsidRDefault="00F92F73" w:rsidP="00F92F73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  <w:lang w:eastAsia="ru-RU"/>
        </w:rPr>
      </w:pPr>
    </w:p>
    <w:p w:rsidR="00F92F73" w:rsidRPr="00F92F73" w:rsidRDefault="00F92F73" w:rsidP="00F92F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2F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Председатель комиссии: Гнидюк И.М. – глава администрации Новопесчанского сельсовета   </w:t>
      </w:r>
    </w:p>
    <w:p w:rsidR="00F92F73" w:rsidRPr="00F92F73" w:rsidRDefault="00F92F73" w:rsidP="00F92F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2F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Чистоозерного района Новосибирской области</w:t>
      </w:r>
    </w:p>
    <w:p w:rsidR="00F92F73" w:rsidRPr="00F92F73" w:rsidRDefault="00F92F73" w:rsidP="00F92F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92F73" w:rsidRPr="00F92F73" w:rsidRDefault="00F92F73" w:rsidP="00F92F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2F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Заместитель председателя: Тимошенко А.И. – специалист администрации Новопесчанского </w:t>
      </w:r>
    </w:p>
    <w:p w:rsidR="00F92F73" w:rsidRPr="00F92F73" w:rsidRDefault="00F92F73" w:rsidP="00F92F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2F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комиссии                                                           сельсовета Чистоозерного района Новосибирской </w:t>
      </w:r>
    </w:p>
    <w:p w:rsidR="00F92F73" w:rsidRPr="00F92F73" w:rsidRDefault="00F92F73" w:rsidP="00F92F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2F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области</w:t>
      </w:r>
    </w:p>
    <w:p w:rsidR="00F92F73" w:rsidRPr="00F92F73" w:rsidRDefault="00F92F73" w:rsidP="00F92F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92F73" w:rsidRPr="00F92F73" w:rsidRDefault="00F92F73" w:rsidP="00F92F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92F73" w:rsidRPr="00F92F73" w:rsidRDefault="00F92F73" w:rsidP="00F92F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2F73">
        <w:rPr>
          <w:rFonts w:ascii="Times New Roman" w:eastAsia="Calibri" w:hAnsi="Times New Roman" w:cs="Times New Roman"/>
          <w:sz w:val="24"/>
          <w:szCs w:val="24"/>
          <w:lang w:eastAsia="ru-RU"/>
        </w:rPr>
        <w:t>Секретарь комиссии:Тимошенко Е.А. – специалист администрации Новопесчанского сельсовета</w:t>
      </w:r>
    </w:p>
    <w:p w:rsidR="00F92F73" w:rsidRPr="00F92F73" w:rsidRDefault="00F92F73" w:rsidP="00F92F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2F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Чистоозерного района Новосибирской области</w:t>
      </w:r>
    </w:p>
    <w:p w:rsidR="00F92F73" w:rsidRPr="00F92F73" w:rsidRDefault="00F92F73" w:rsidP="00F92F7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92F73" w:rsidRPr="00F92F73" w:rsidRDefault="00F92F73" w:rsidP="00F92F7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2F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Члены комиссии:                          </w:t>
      </w:r>
    </w:p>
    <w:p w:rsidR="00F92F73" w:rsidRPr="00F92F73" w:rsidRDefault="00F92F73" w:rsidP="00F92F7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2F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Василиненко А.С. - начальник участка Чистоозерного отделения </w:t>
      </w:r>
      <w:r w:rsidRPr="00F92F73">
        <w:rPr>
          <w:rFonts w:ascii="Calibri" w:eastAsia="Calibri" w:hAnsi="Calibri" w:cs="Times New Roman"/>
          <w:color w:val="000000"/>
          <w:spacing w:val="-1"/>
          <w:sz w:val="24"/>
          <w:szCs w:val="24"/>
          <w:lang w:eastAsia="ru-RU"/>
        </w:rPr>
        <w:t>АО «Новосибирскавтодор» Купинского ДРСУ</w:t>
      </w:r>
      <w:r w:rsidRPr="00F92F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(по согласованию)</w:t>
      </w:r>
    </w:p>
    <w:p w:rsidR="00F92F73" w:rsidRPr="00F92F73" w:rsidRDefault="00F92F73" w:rsidP="00F92F7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2F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Лысач А.А.- участковый инспектор ОП (по согласованию)</w:t>
      </w:r>
    </w:p>
    <w:p w:rsidR="00F92F73" w:rsidRPr="00F92F73" w:rsidRDefault="00F92F73" w:rsidP="00F92F73">
      <w:pPr>
        <w:spacing w:after="200" w:line="276" w:lineRule="auto"/>
        <w:rPr>
          <w:rFonts w:ascii="Calibri" w:eastAsia="Calibri" w:hAnsi="Calibri" w:cs="Times New Roman"/>
          <w:lang w:eastAsia="ru-RU"/>
        </w:rPr>
      </w:pPr>
    </w:p>
    <w:p w:rsidR="00F92F73" w:rsidRPr="00F92F73" w:rsidRDefault="00F92F73" w:rsidP="00F92F73">
      <w:pPr>
        <w:spacing w:after="200" w:line="276" w:lineRule="auto"/>
        <w:rPr>
          <w:rFonts w:ascii="Calibri" w:eastAsia="Calibri" w:hAnsi="Calibri" w:cs="Times New Roman"/>
          <w:lang w:eastAsia="ru-RU"/>
        </w:rPr>
      </w:pPr>
    </w:p>
    <w:p w:rsidR="00F92F73" w:rsidRPr="00F92F73" w:rsidRDefault="00F92F73" w:rsidP="00F92F73">
      <w:pPr>
        <w:spacing w:after="200" w:line="276" w:lineRule="auto"/>
        <w:rPr>
          <w:rFonts w:ascii="Calibri" w:eastAsia="Calibri" w:hAnsi="Calibri" w:cs="Times New Roman"/>
          <w:lang w:eastAsia="ru-RU"/>
        </w:rPr>
      </w:pPr>
    </w:p>
    <w:p w:rsidR="00F92F73" w:rsidRPr="00F92F73" w:rsidRDefault="00F92F73" w:rsidP="00F92F73">
      <w:pPr>
        <w:spacing w:after="200" w:line="276" w:lineRule="auto"/>
        <w:rPr>
          <w:rFonts w:ascii="Calibri" w:eastAsia="Calibri" w:hAnsi="Calibri" w:cs="Times New Roman"/>
          <w:lang w:eastAsia="ru-RU"/>
        </w:rPr>
      </w:pPr>
    </w:p>
    <w:p w:rsidR="00F92F73" w:rsidRPr="00F92F73" w:rsidRDefault="00F92F73" w:rsidP="00F92F73">
      <w:pPr>
        <w:spacing w:after="200" w:line="276" w:lineRule="auto"/>
        <w:rPr>
          <w:rFonts w:ascii="Calibri" w:eastAsia="Calibri" w:hAnsi="Calibri" w:cs="Times New Roman"/>
          <w:lang w:eastAsia="ru-RU"/>
        </w:rPr>
      </w:pPr>
    </w:p>
    <w:p w:rsidR="00F92F73" w:rsidRPr="00F92F73" w:rsidRDefault="00F92F73" w:rsidP="00F92F73">
      <w:pPr>
        <w:spacing w:after="200" w:line="276" w:lineRule="auto"/>
        <w:rPr>
          <w:rFonts w:ascii="Calibri" w:eastAsia="Calibri" w:hAnsi="Calibri" w:cs="Times New Roman"/>
          <w:lang w:eastAsia="ru-RU"/>
        </w:rPr>
      </w:pPr>
    </w:p>
    <w:p w:rsidR="00F92F73" w:rsidRPr="00F92F73" w:rsidRDefault="00F92F73" w:rsidP="00F92F73">
      <w:pPr>
        <w:spacing w:after="200" w:line="276" w:lineRule="auto"/>
        <w:rPr>
          <w:rFonts w:ascii="Calibri" w:eastAsia="Calibri" w:hAnsi="Calibri" w:cs="Times New Roman"/>
          <w:lang w:eastAsia="ru-RU"/>
        </w:rPr>
      </w:pPr>
    </w:p>
    <w:p w:rsidR="00F92F73" w:rsidRPr="00F92F73" w:rsidRDefault="00F92F73" w:rsidP="00F92F73">
      <w:pPr>
        <w:spacing w:after="200" w:line="276" w:lineRule="auto"/>
        <w:rPr>
          <w:rFonts w:ascii="Calibri" w:eastAsia="Calibri" w:hAnsi="Calibri" w:cs="Times New Roman"/>
          <w:lang w:eastAsia="ru-RU"/>
        </w:rPr>
      </w:pPr>
    </w:p>
    <w:p w:rsidR="00F92F73" w:rsidRPr="00F92F73" w:rsidRDefault="00F92F73" w:rsidP="00F92F73">
      <w:pPr>
        <w:spacing w:after="200" w:line="276" w:lineRule="auto"/>
        <w:rPr>
          <w:rFonts w:ascii="Calibri" w:eastAsia="Calibri" w:hAnsi="Calibri" w:cs="Times New Roman"/>
          <w:lang w:eastAsia="ru-RU"/>
        </w:rPr>
      </w:pPr>
    </w:p>
    <w:p w:rsidR="00F92F73" w:rsidRPr="00F92F73" w:rsidRDefault="00F92F73" w:rsidP="00F92F73">
      <w:pPr>
        <w:spacing w:after="200" w:line="276" w:lineRule="auto"/>
        <w:rPr>
          <w:rFonts w:ascii="Calibri" w:eastAsia="Calibri" w:hAnsi="Calibri" w:cs="Times New Roman"/>
          <w:lang w:eastAsia="ru-RU"/>
        </w:rPr>
      </w:pPr>
    </w:p>
    <w:p w:rsidR="00F92F73" w:rsidRPr="00F92F73" w:rsidRDefault="00F92F73" w:rsidP="00F92F73">
      <w:pPr>
        <w:spacing w:after="200" w:line="276" w:lineRule="auto"/>
        <w:rPr>
          <w:rFonts w:ascii="Calibri" w:eastAsia="Calibri" w:hAnsi="Calibri" w:cs="Times New Roman"/>
          <w:lang w:eastAsia="ru-RU"/>
        </w:rPr>
      </w:pPr>
    </w:p>
    <w:p w:rsidR="00F92F73" w:rsidRDefault="00F92F73" w:rsidP="00F92F73">
      <w:pPr>
        <w:spacing w:after="200" w:line="276" w:lineRule="auto"/>
        <w:rPr>
          <w:rFonts w:ascii="Calibri" w:eastAsia="Calibri" w:hAnsi="Calibri" w:cs="Times New Roman"/>
          <w:lang w:eastAsia="ru-RU"/>
        </w:rPr>
      </w:pPr>
    </w:p>
    <w:p w:rsidR="00F92F73" w:rsidRPr="00F92F73" w:rsidRDefault="00F92F73" w:rsidP="00F92F73">
      <w:pPr>
        <w:spacing w:after="200" w:line="276" w:lineRule="auto"/>
        <w:rPr>
          <w:rFonts w:ascii="Calibri" w:eastAsia="Calibri" w:hAnsi="Calibri" w:cs="Times New Roman"/>
          <w:lang w:eastAsia="ru-RU"/>
        </w:rPr>
      </w:pPr>
    </w:p>
    <w:p w:rsidR="00F92F73" w:rsidRPr="00F92F73" w:rsidRDefault="00F92F73" w:rsidP="00F92F73">
      <w:pPr>
        <w:shd w:val="clear" w:color="auto" w:fill="FFFFFF"/>
        <w:tabs>
          <w:tab w:val="left" w:pos="-142"/>
          <w:tab w:val="left" w:pos="350"/>
        </w:tabs>
        <w:spacing w:after="0" w:line="317" w:lineRule="exact"/>
        <w:rPr>
          <w:rFonts w:ascii="Calibri" w:eastAsia="Calibri" w:hAnsi="Calibri" w:cs="Times New Roman"/>
          <w:color w:val="000000"/>
          <w:spacing w:val="-9"/>
          <w:sz w:val="28"/>
          <w:szCs w:val="28"/>
          <w:lang w:eastAsia="ru-RU"/>
        </w:rPr>
      </w:pPr>
    </w:p>
    <w:p w:rsidR="00F92F73" w:rsidRPr="00F92F73" w:rsidRDefault="00F92F73" w:rsidP="00F92F73">
      <w:pPr>
        <w:shd w:val="clear" w:color="auto" w:fill="FFFFFF"/>
        <w:tabs>
          <w:tab w:val="left" w:pos="-142"/>
          <w:tab w:val="left" w:pos="350"/>
        </w:tabs>
        <w:spacing w:after="0" w:line="317" w:lineRule="exact"/>
        <w:jc w:val="right"/>
        <w:rPr>
          <w:rFonts w:ascii="Calibri" w:eastAsia="Calibri" w:hAnsi="Calibri" w:cs="Times New Roman"/>
          <w:color w:val="000000"/>
          <w:spacing w:val="-9"/>
          <w:sz w:val="28"/>
          <w:szCs w:val="28"/>
          <w:lang w:eastAsia="ru-RU"/>
        </w:rPr>
      </w:pPr>
      <w:r w:rsidRPr="00F92F73">
        <w:rPr>
          <w:rFonts w:ascii="Calibri" w:eastAsia="Calibri" w:hAnsi="Calibri" w:cs="Times New Roman"/>
          <w:color w:val="000000"/>
          <w:spacing w:val="-9"/>
          <w:sz w:val="28"/>
          <w:szCs w:val="28"/>
          <w:lang w:eastAsia="ru-RU"/>
        </w:rPr>
        <w:t>Приложение № 2</w:t>
      </w:r>
    </w:p>
    <w:p w:rsidR="00F92F73" w:rsidRPr="00F92F73" w:rsidRDefault="00F92F73" w:rsidP="00F92F73">
      <w:pPr>
        <w:spacing w:after="0" w:line="240" w:lineRule="auto"/>
        <w:jc w:val="right"/>
        <w:rPr>
          <w:rFonts w:ascii="Calibri" w:eastAsia="Calibri" w:hAnsi="Calibri" w:cs="Times New Roman"/>
          <w:sz w:val="28"/>
          <w:szCs w:val="28"/>
          <w:lang w:eastAsia="ru-RU"/>
        </w:rPr>
      </w:pPr>
      <w:r w:rsidRPr="00F92F73">
        <w:rPr>
          <w:rFonts w:ascii="Calibri" w:eastAsia="Calibri" w:hAnsi="Calibri" w:cs="Times New Roman"/>
          <w:sz w:val="28"/>
          <w:szCs w:val="28"/>
          <w:lang w:eastAsia="ru-RU"/>
        </w:rPr>
        <w:t>Утверждено</w:t>
      </w:r>
    </w:p>
    <w:p w:rsidR="00F92F73" w:rsidRPr="00F92F73" w:rsidRDefault="00F92F73" w:rsidP="00F92F73">
      <w:pPr>
        <w:spacing w:after="0" w:line="240" w:lineRule="auto"/>
        <w:jc w:val="right"/>
        <w:rPr>
          <w:rFonts w:ascii="Calibri" w:eastAsia="Calibri" w:hAnsi="Calibri" w:cs="Times New Roman"/>
          <w:sz w:val="28"/>
          <w:szCs w:val="28"/>
          <w:lang w:eastAsia="ru-RU"/>
        </w:rPr>
      </w:pPr>
      <w:r w:rsidRPr="00F92F73">
        <w:rPr>
          <w:rFonts w:ascii="Calibri" w:eastAsia="Calibri" w:hAnsi="Calibri" w:cs="Times New Roman"/>
          <w:sz w:val="28"/>
          <w:szCs w:val="28"/>
          <w:lang w:eastAsia="ru-RU"/>
        </w:rPr>
        <w:t>Постановлением администрации</w:t>
      </w:r>
    </w:p>
    <w:p w:rsidR="00F92F73" w:rsidRPr="00F92F73" w:rsidRDefault="00F92F73" w:rsidP="00F92F73">
      <w:pPr>
        <w:spacing w:after="0" w:line="240" w:lineRule="auto"/>
        <w:jc w:val="right"/>
        <w:rPr>
          <w:rFonts w:ascii="Calibri" w:eastAsia="Calibri" w:hAnsi="Calibri" w:cs="Times New Roman"/>
          <w:sz w:val="28"/>
          <w:szCs w:val="28"/>
          <w:lang w:eastAsia="ru-RU"/>
        </w:rPr>
      </w:pPr>
      <w:r w:rsidRPr="00F92F73">
        <w:rPr>
          <w:rFonts w:ascii="Calibri" w:eastAsia="Calibri" w:hAnsi="Calibri" w:cs="Times New Roman"/>
          <w:sz w:val="28"/>
          <w:szCs w:val="28"/>
          <w:lang w:eastAsia="ru-RU"/>
        </w:rPr>
        <w:t>Новопесчанского сельсовета</w:t>
      </w:r>
    </w:p>
    <w:p w:rsidR="00F92F73" w:rsidRPr="00F92F73" w:rsidRDefault="00F92F73" w:rsidP="00F92F73">
      <w:pPr>
        <w:spacing w:after="0" w:line="240" w:lineRule="auto"/>
        <w:jc w:val="right"/>
        <w:rPr>
          <w:rFonts w:ascii="Calibri" w:eastAsia="Calibri" w:hAnsi="Calibri" w:cs="Times New Roman"/>
          <w:sz w:val="28"/>
          <w:szCs w:val="28"/>
          <w:lang w:eastAsia="ru-RU"/>
        </w:rPr>
      </w:pPr>
      <w:r w:rsidRPr="00F92F73">
        <w:rPr>
          <w:rFonts w:ascii="Calibri" w:eastAsia="Calibri" w:hAnsi="Calibri" w:cs="Times New Roman"/>
          <w:sz w:val="28"/>
          <w:szCs w:val="28"/>
          <w:lang w:eastAsia="ru-RU"/>
        </w:rPr>
        <w:t>От 10.02.2021г   № 7</w:t>
      </w:r>
    </w:p>
    <w:p w:rsidR="00F92F73" w:rsidRPr="00F92F73" w:rsidRDefault="00F92F73" w:rsidP="00F92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2F73" w:rsidRPr="00F92F73" w:rsidRDefault="00F92F73" w:rsidP="00F92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2F73" w:rsidRPr="00F92F73" w:rsidRDefault="00F92F73" w:rsidP="00F92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92F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</w:t>
      </w:r>
    </w:p>
    <w:p w:rsidR="00F92F73" w:rsidRPr="00F92F73" w:rsidRDefault="00F92F73" w:rsidP="00F92F73">
      <w:pPr>
        <w:spacing w:after="0" w:line="276" w:lineRule="auto"/>
        <w:jc w:val="center"/>
        <w:rPr>
          <w:rFonts w:ascii="Calibri" w:eastAsia="Calibri" w:hAnsi="Calibri" w:cs="Times New Roman"/>
          <w:b/>
          <w:sz w:val="26"/>
          <w:szCs w:val="26"/>
          <w:lang w:eastAsia="ru-RU"/>
        </w:rPr>
      </w:pPr>
      <w:r w:rsidRPr="00F92F73">
        <w:rPr>
          <w:rFonts w:ascii="Calibri" w:eastAsia="Calibri" w:hAnsi="Calibri" w:cs="Times New Roman"/>
          <w:b/>
          <w:sz w:val="26"/>
          <w:szCs w:val="26"/>
          <w:lang w:eastAsia="ru-RU"/>
        </w:rPr>
        <w:t>проведения противопаводковых мероприятий в весенний период 2021г.</w:t>
      </w:r>
    </w:p>
    <w:p w:rsidR="00F92F73" w:rsidRPr="00F92F73" w:rsidRDefault="00F92F73" w:rsidP="00F92F73">
      <w:pPr>
        <w:spacing w:after="0" w:line="276" w:lineRule="auto"/>
        <w:jc w:val="center"/>
        <w:rPr>
          <w:rFonts w:ascii="Calibri" w:eastAsia="Calibri" w:hAnsi="Calibri" w:cs="Times New Roman"/>
          <w:b/>
          <w:sz w:val="26"/>
          <w:szCs w:val="26"/>
          <w:lang w:eastAsia="ru-RU"/>
        </w:rPr>
      </w:pPr>
      <w:r w:rsidRPr="00F92F73">
        <w:rPr>
          <w:rFonts w:ascii="Calibri" w:eastAsia="Calibri" w:hAnsi="Calibri" w:cs="Times New Roman"/>
          <w:b/>
          <w:sz w:val="26"/>
          <w:szCs w:val="26"/>
          <w:lang w:eastAsia="ru-RU"/>
        </w:rPr>
        <w:t>на территории Новопесчанского сельсовета Чистоозёрного  района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"/>
        <w:gridCol w:w="4319"/>
        <w:gridCol w:w="142"/>
        <w:gridCol w:w="1417"/>
        <w:gridCol w:w="2126"/>
        <w:gridCol w:w="1560"/>
      </w:tblGrid>
      <w:tr w:rsidR="00F92F73" w:rsidRPr="00F92F73" w:rsidTr="00D103A9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73" w:rsidRPr="00F92F73" w:rsidRDefault="00F92F73" w:rsidP="00F92F73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F92F73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73" w:rsidRPr="00F92F73" w:rsidRDefault="00F92F73" w:rsidP="00F92F73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F92F73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Планируемые мероприятия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73" w:rsidRPr="00F92F73" w:rsidRDefault="00F92F73" w:rsidP="00F92F73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F92F73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73" w:rsidRPr="00F92F73" w:rsidRDefault="00F92F73" w:rsidP="00F92F73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F92F73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73" w:rsidRPr="00F92F73" w:rsidRDefault="00F92F73" w:rsidP="00F92F73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F92F73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Отметка об исполнении</w:t>
            </w:r>
          </w:p>
        </w:tc>
      </w:tr>
      <w:tr w:rsidR="00F92F73" w:rsidRPr="00F92F73" w:rsidTr="00D103A9">
        <w:trPr>
          <w:cantSplit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73" w:rsidRPr="00F92F73" w:rsidRDefault="00F92F73" w:rsidP="00F92F7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Подготовительный этап</w:t>
            </w:r>
          </w:p>
        </w:tc>
      </w:tr>
      <w:tr w:rsidR="00F92F73" w:rsidRPr="00F92F73" w:rsidTr="00D103A9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73" w:rsidRPr="00F92F73" w:rsidRDefault="00F92F73" w:rsidP="00F92F73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F92F73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73" w:rsidRPr="00F92F73" w:rsidRDefault="00F92F73" w:rsidP="00F92F73">
            <w:pPr>
              <w:spacing w:after="0" w:line="276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F92F73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Разработка, корректировка и утверждение планов мероприятий, схем управления и взаимодействия, других документов по данному вопросу.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73" w:rsidRPr="00F92F73" w:rsidRDefault="00F92F73" w:rsidP="00F92F73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F92F73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73" w:rsidRPr="00F92F73" w:rsidRDefault="00F92F73" w:rsidP="00F92F73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F92F73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Тимошенко А.И.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73" w:rsidRPr="00F92F73" w:rsidRDefault="00F92F73" w:rsidP="00F92F73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</w:tr>
      <w:tr w:rsidR="00F92F73" w:rsidRPr="00F92F73" w:rsidTr="00D103A9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73" w:rsidRPr="00F92F73" w:rsidRDefault="00F92F73" w:rsidP="00F92F73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F92F73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73" w:rsidRPr="00F92F73" w:rsidRDefault="00F92F73" w:rsidP="00F92F73">
            <w:pPr>
              <w:spacing w:after="0" w:line="276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F92F73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Определение: состава сил и средств, привлекаемых для выполнения противопаводковых мероприятий; дополнительного привлечения технических средств предприятий.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73" w:rsidRPr="00F92F73" w:rsidRDefault="00F92F73" w:rsidP="00F92F73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F92F73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73" w:rsidRPr="00F92F73" w:rsidRDefault="00F92F73" w:rsidP="00F92F73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F92F73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Гнидюк И.М.</w:t>
            </w:r>
          </w:p>
          <w:p w:rsidR="00F92F73" w:rsidRPr="00F92F73" w:rsidRDefault="00F92F73" w:rsidP="00F92F73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F92F73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Тимошенко А.И.</w:t>
            </w:r>
          </w:p>
          <w:p w:rsidR="00F92F73" w:rsidRPr="00F92F73" w:rsidRDefault="00F92F73" w:rsidP="00F92F73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F92F73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Василиненко А.С.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73" w:rsidRPr="00F92F73" w:rsidRDefault="00F92F73" w:rsidP="00F92F73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</w:tr>
      <w:tr w:rsidR="00F92F73" w:rsidRPr="00F92F73" w:rsidTr="00D103A9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73" w:rsidRPr="00F92F73" w:rsidRDefault="00F92F73" w:rsidP="00F92F73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F92F73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73" w:rsidRPr="00F92F73" w:rsidRDefault="00F92F73" w:rsidP="00F92F73">
            <w:pPr>
              <w:spacing w:after="0" w:line="276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F92F73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Обеспечить готовность систем оповещения населения о чрезвычайных ситуациях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73" w:rsidRPr="00F92F73" w:rsidRDefault="00F92F73" w:rsidP="00F92F73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F92F73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73" w:rsidRPr="00F92F73" w:rsidRDefault="00F92F73" w:rsidP="00F92F73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F92F73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Гнидюк И.М.</w:t>
            </w:r>
          </w:p>
          <w:p w:rsidR="00F92F73" w:rsidRPr="00F92F73" w:rsidRDefault="00F92F73" w:rsidP="00F92F73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F92F73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Тимошенко А.И.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73" w:rsidRPr="00F92F73" w:rsidRDefault="00F92F73" w:rsidP="00F92F73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</w:tr>
      <w:tr w:rsidR="00F92F73" w:rsidRPr="00F92F73" w:rsidTr="00D103A9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73" w:rsidRPr="00F92F73" w:rsidRDefault="00F92F73" w:rsidP="00F92F73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F92F73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73" w:rsidRPr="00F92F73" w:rsidRDefault="00F92F73" w:rsidP="00F92F73">
            <w:pPr>
              <w:spacing w:after="0" w:line="276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F92F73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Проведение обследования и определение объёмов работ по очистке от снега автодорог, улиц, кюветов, водосточных труб, каналов, жилых, общественных и производственных помещений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73" w:rsidRPr="00F92F73" w:rsidRDefault="00F92F73" w:rsidP="00F92F73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F92F73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73" w:rsidRPr="00F92F73" w:rsidRDefault="00F92F73" w:rsidP="00F92F73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F92F73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Гнидюк И.М.</w:t>
            </w:r>
          </w:p>
          <w:p w:rsidR="00F92F73" w:rsidRPr="00F92F73" w:rsidRDefault="00F92F73" w:rsidP="00F92F73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F92F73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Тимошенко А.И.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73" w:rsidRPr="00F92F73" w:rsidRDefault="00F92F73" w:rsidP="00F92F73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</w:tr>
      <w:tr w:rsidR="00F92F73" w:rsidRPr="00F92F73" w:rsidTr="00D103A9">
        <w:trPr>
          <w:cantSplit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73" w:rsidRPr="00F92F73" w:rsidRDefault="00F92F73" w:rsidP="00F92F7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Основной этап</w:t>
            </w:r>
          </w:p>
        </w:tc>
      </w:tr>
      <w:tr w:rsidR="00F92F73" w:rsidRPr="00F92F73" w:rsidTr="00D103A9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73" w:rsidRPr="00F92F73" w:rsidRDefault="00F92F73" w:rsidP="00F92F73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F92F73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73" w:rsidRPr="00F92F73" w:rsidRDefault="00F92F73" w:rsidP="00F92F73">
            <w:pPr>
              <w:spacing w:after="0" w:line="276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F92F73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Проведение работ по очистке от снега (улиц, объектов жилого и производственного фонда и т.д.).</w:t>
            </w:r>
          </w:p>
          <w:p w:rsidR="00F92F73" w:rsidRPr="00F92F73" w:rsidRDefault="00F92F73" w:rsidP="00F92F73">
            <w:pPr>
              <w:spacing w:after="0" w:line="276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F92F73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 xml:space="preserve"> Отвод паводковых вод (промывка водосточных труб и т.д.)</w:t>
            </w:r>
          </w:p>
          <w:p w:rsidR="00F92F73" w:rsidRPr="00F92F73" w:rsidRDefault="00F92F73" w:rsidP="00F92F73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  <w:p w:rsidR="00F92F73" w:rsidRPr="00F92F73" w:rsidRDefault="00F92F73" w:rsidP="00F92F73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  <w:p w:rsidR="00F92F73" w:rsidRPr="00F92F73" w:rsidRDefault="00F92F73" w:rsidP="00F92F73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  <w:p w:rsidR="00F92F73" w:rsidRPr="00F92F73" w:rsidRDefault="00F92F73" w:rsidP="00F92F73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73" w:rsidRPr="00F92F73" w:rsidRDefault="00F92F73" w:rsidP="00F92F73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F92F73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20 марта – 15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73" w:rsidRPr="00F92F73" w:rsidRDefault="00F92F73" w:rsidP="00F92F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2F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начальник участка Чистоозерного отделения </w:t>
            </w:r>
            <w:r w:rsidRPr="00F92F73">
              <w:rPr>
                <w:rFonts w:ascii="Calibri" w:eastAsia="Calibri" w:hAnsi="Calibri" w:cs="Times New Roman"/>
                <w:color w:val="000000"/>
                <w:spacing w:val="-1"/>
                <w:sz w:val="24"/>
                <w:szCs w:val="24"/>
                <w:lang w:eastAsia="ru-RU"/>
              </w:rPr>
              <w:t>АО «Новосибирскавтодор» Купинского ДРСУ</w:t>
            </w:r>
            <w:r w:rsidRPr="00F92F73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,</w:t>
            </w:r>
          </w:p>
          <w:p w:rsidR="00F92F73" w:rsidRPr="00F92F73" w:rsidRDefault="00F92F73" w:rsidP="00F92F73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F92F73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руководители предприятий, организаций поселения трудоспособное население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73" w:rsidRPr="00F92F73" w:rsidRDefault="00F92F73" w:rsidP="00F92F73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</w:tr>
      <w:tr w:rsidR="00F92F73" w:rsidRPr="00F92F73" w:rsidTr="00D103A9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73" w:rsidRPr="00F92F73" w:rsidRDefault="00F92F73" w:rsidP="00F92F73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  <w:p w:rsidR="00F92F73" w:rsidRPr="00F92F73" w:rsidRDefault="00F92F73" w:rsidP="00F92F73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  <w:p w:rsidR="00F92F73" w:rsidRPr="00F92F73" w:rsidRDefault="00F92F73" w:rsidP="00F92F73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  <w:p w:rsidR="00F92F73" w:rsidRPr="00F92F73" w:rsidRDefault="00F92F73" w:rsidP="00F92F73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F92F73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73" w:rsidRPr="00F92F73" w:rsidRDefault="00F92F73" w:rsidP="00F92F73">
            <w:pPr>
              <w:spacing w:after="0" w:line="276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  <w:p w:rsidR="00F92F73" w:rsidRPr="00F92F73" w:rsidRDefault="00F92F73" w:rsidP="00F92F73">
            <w:pPr>
              <w:spacing w:after="0" w:line="276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  <w:p w:rsidR="00F92F73" w:rsidRPr="00F92F73" w:rsidRDefault="00F92F73" w:rsidP="00F92F73">
            <w:pPr>
              <w:spacing w:after="0" w:line="276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F92F73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lastRenderedPageBreak/>
              <w:t>Соблюдение мер безопасности при проведении противопаводковых мероприятий (подземные кабели, линии, ЛЭП, техника безопасности)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73" w:rsidRPr="00F92F73" w:rsidRDefault="00F92F73" w:rsidP="00F92F73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  <w:p w:rsidR="00F92F73" w:rsidRPr="00F92F73" w:rsidRDefault="00F92F73" w:rsidP="00F92F73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F92F73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lastRenderedPageBreak/>
              <w:t>В течение всего периода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73" w:rsidRPr="00F92F73" w:rsidRDefault="00F92F73" w:rsidP="00F92F73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73" w:rsidRPr="00F92F73" w:rsidRDefault="00F92F73" w:rsidP="00F92F73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</w:tr>
      <w:tr w:rsidR="00F92F73" w:rsidRPr="00F92F73" w:rsidTr="00D103A9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73" w:rsidRPr="00F92F73" w:rsidRDefault="00F92F73" w:rsidP="00F92F73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F92F73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73" w:rsidRPr="00F92F73" w:rsidRDefault="00F92F73" w:rsidP="00F92F73">
            <w:pPr>
              <w:spacing w:after="0" w:line="276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F92F73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Организация ограничения проезда по улицам населённых пунктов в весеннюю распутицу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73" w:rsidRPr="00F92F73" w:rsidRDefault="00F92F73" w:rsidP="00F92F73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F92F73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73" w:rsidRPr="00F92F73" w:rsidRDefault="00F92F73" w:rsidP="00F92F73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F92F73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Отделение полиции «Чистоозерное»</w:t>
            </w:r>
          </w:p>
          <w:p w:rsidR="00F92F73" w:rsidRPr="00F92F73" w:rsidRDefault="00F92F73" w:rsidP="00F92F73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F92F73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Глава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73" w:rsidRPr="00F92F73" w:rsidRDefault="00F92F73" w:rsidP="00F92F73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</w:tr>
      <w:tr w:rsidR="00F92F73" w:rsidRPr="00F92F73" w:rsidTr="00D103A9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73" w:rsidRPr="00F92F73" w:rsidRDefault="00F92F73" w:rsidP="00F92F73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F92F73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73" w:rsidRPr="00F92F73" w:rsidRDefault="00F92F73" w:rsidP="00F92F73">
            <w:pPr>
              <w:spacing w:after="0" w:line="276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F92F73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Определить порядок расчета за выполнение работ привлекаемой со стороны техники.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73" w:rsidRPr="00F92F73" w:rsidRDefault="00F92F73" w:rsidP="00F92F73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F92F73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73" w:rsidRPr="00F92F73" w:rsidRDefault="00F92F73" w:rsidP="00F92F73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F92F73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Глава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73" w:rsidRPr="00F92F73" w:rsidRDefault="00F92F73" w:rsidP="00F92F73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</w:tr>
    </w:tbl>
    <w:p w:rsidR="00F92F73" w:rsidRPr="00F92F73" w:rsidRDefault="00F92F73" w:rsidP="00F92F73">
      <w:pPr>
        <w:tabs>
          <w:tab w:val="left" w:pos="3390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92F73" w:rsidRPr="00F92F73" w:rsidRDefault="00F92F73" w:rsidP="00F92F73">
      <w:pPr>
        <w:tabs>
          <w:tab w:val="left" w:pos="3390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F60E3" w:rsidRDefault="00FF60E3"/>
    <w:sectPr w:rsidR="00FF60E3" w:rsidSect="00D06B54">
      <w:pgSz w:w="11906" w:h="16838"/>
      <w:pgMar w:top="567" w:right="851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FDB"/>
    <w:rsid w:val="00C11FDB"/>
    <w:rsid w:val="00F92F73"/>
    <w:rsid w:val="00FF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71A75"/>
  <w15:chartTrackingRefBased/>
  <w15:docId w15:val="{D7DD7CD5-0046-4BFF-849B-48B36719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770</Words>
  <Characters>4394</Characters>
  <Application>Microsoft Office Word</Application>
  <DocSecurity>0</DocSecurity>
  <Lines>36</Lines>
  <Paragraphs>10</Paragraphs>
  <ScaleCrop>false</ScaleCrop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2021-02-10T09:56:00Z</dcterms:created>
  <dcterms:modified xsi:type="dcterms:W3CDTF">2021-02-10T09:56:00Z</dcterms:modified>
</cp:coreProperties>
</file>